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E36B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81009D" wp14:editId="21017794">
            <wp:simplePos x="0" y="0"/>
            <wp:positionH relativeFrom="column">
              <wp:posOffset>4486275</wp:posOffset>
            </wp:positionH>
            <wp:positionV relativeFrom="paragraph">
              <wp:posOffset>-167002</wp:posOffset>
            </wp:positionV>
            <wp:extent cx="1095375" cy="685800"/>
            <wp:effectExtent l="0" t="0" r="0" b="0"/>
            <wp:wrapNone/>
            <wp:docPr id="5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C75B96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6111498E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Environment Committee Minutes</w:t>
      </w:r>
    </w:p>
    <w:p w14:paraId="6F3FB209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10:30 AM Tuesday 4th April 2023</w:t>
      </w:r>
    </w:p>
    <w:p w14:paraId="799E0139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Meeting 6(23)</w:t>
      </w:r>
    </w:p>
    <w:p w14:paraId="3DA1CE96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Location: Environment Office, Level 3 Building 168</w:t>
      </w:r>
    </w:p>
    <w:p w14:paraId="037F131C" w14:textId="77777777" w:rsidR="00C332B0" w:rsidRDefault="00C332B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D0CB8A4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Join from PC, Mac, iOS or Android: </w:t>
      </w:r>
      <w:proofErr w:type="gramStart"/>
      <w:r>
        <w:rPr>
          <w:rFonts w:ascii="Calibri" w:eastAsia="Calibri" w:hAnsi="Calibri" w:cs="Calibri"/>
          <w:b/>
          <w:sz w:val="22"/>
          <w:szCs w:val="22"/>
          <w:highlight w:val="white"/>
        </w:rPr>
        <w:t>https://unimelb.zoom.us/j/89915515186?pwd=cHVPd2xUblpRNURhQmtmM0gzcWVuQT09</w:t>
      </w:r>
      <w:proofErr w:type="gramEnd"/>
    </w:p>
    <w:p w14:paraId="2C145082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Password: 807871</w:t>
      </w:r>
    </w:p>
    <w:p w14:paraId="22615868" w14:textId="77777777" w:rsidR="00C332B0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opened at 10.36AM</w:t>
      </w:r>
    </w:p>
    <w:p w14:paraId="0B8944B5" w14:textId="77777777" w:rsidR="00C332B0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2C1D8CB3" w14:textId="77777777" w:rsidR="00C332B0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p w14:paraId="04AB8AAB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1: That James Gallagher be elected as </w:t>
      </w:r>
      <w:proofErr w:type="gramStart"/>
      <w:r>
        <w:rPr>
          <w:rFonts w:ascii="Calibri" w:eastAsia="Calibri" w:hAnsi="Calibri" w:cs="Calibri"/>
        </w:rPr>
        <w:t>Chair</w:t>
      </w:r>
      <w:proofErr w:type="gramEnd"/>
    </w:p>
    <w:p w14:paraId="43F37B37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Oskar Martin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proofErr w:type="spellStart"/>
      <w:r>
        <w:rPr>
          <w:rFonts w:ascii="Calibri" w:eastAsia="Calibri" w:hAnsi="Calibri" w:cs="Calibri"/>
        </w:rPr>
        <w:t>Kitaila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Taleni</w:t>
      </w:r>
      <w:proofErr w:type="spellEnd"/>
      <w:r>
        <w:rPr>
          <w:rFonts w:ascii="Calibri" w:eastAsia="Calibri" w:hAnsi="Calibri" w:cs="Calibri"/>
        </w:rPr>
        <w:t xml:space="preserve">  </w:t>
      </w:r>
    </w:p>
    <w:p w14:paraId="6ECAD68D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7695DCCD" w14:textId="77777777" w:rsidR="00C332B0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6E448ECB" w14:textId="77777777" w:rsidR="00C332B0" w:rsidRDefault="00000000">
      <w:pPr>
        <w:spacing w:before="120" w:after="240"/>
        <w:ind w:left="79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acknowledged.</w:t>
      </w:r>
    </w:p>
    <w:p w14:paraId="5726F85B" w14:textId="77777777" w:rsidR="00C332B0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0D12A995" w14:textId="77777777" w:rsidR="00C332B0" w:rsidRDefault="00000000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  <w:r>
        <w:rPr>
          <w:rFonts w:ascii="Calibri" w:eastAsia="Calibri" w:hAnsi="Calibri" w:cs="Calibri"/>
        </w:rPr>
        <w:t xml:space="preserve">, Emma Dynes, Oskar Martin, James Gallagher, Lucy </w:t>
      </w:r>
      <w:proofErr w:type="spellStart"/>
      <w:r>
        <w:rPr>
          <w:rFonts w:ascii="Calibri" w:eastAsia="Calibri" w:hAnsi="Calibri" w:cs="Calibri"/>
        </w:rPr>
        <w:t>Rachman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Vascotto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Kataila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Taleni</w:t>
      </w:r>
      <w:proofErr w:type="spellEnd"/>
      <w:r>
        <w:rPr>
          <w:rFonts w:ascii="Calibri" w:eastAsia="Calibri" w:hAnsi="Calibri" w:cs="Calibri"/>
        </w:rPr>
        <w:t xml:space="preserve">, Kritika Agrawal </w:t>
      </w:r>
    </w:p>
    <w:p w14:paraId="20006989" w14:textId="77777777" w:rsidR="00C332B0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4ADD6D48" w14:textId="77777777" w:rsidR="00C332B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Om Parikh is an </w:t>
      </w:r>
      <w:proofErr w:type="gramStart"/>
      <w:r>
        <w:rPr>
          <w:rFonts w:ascii="Calibri" w:eastAsia="Calibri" w:hAnsi="Calibri" w:cs="Calibri"/>
        </w:rPr>
        <w:t>apology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2BB64C0F" w14:textId="77777777" w:rsidR="00C332B0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0B909A51" w14:textId="77777777" w:rsidR="00C332B0" w:rsidRDefault="00000000">
      <w:pPr>
        <w:spacing w:before="120"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Om Parikh proxy to Kate Renney – Kate is absent so this </w:t>
      </w:r>
      <w:proofErr w:type="gramStart"/>
      <w:r>
        <w:rPr>
          <w:rFonts w:ascii="Calibri" w:eastAsia="Calibri" w:hAnsi="Calibri" w:cs="Calibri"/>
          <w:highlight w:val="white"/>
        </w:rPr>
        <w:t>lapses</w:t>
      </w:r>
      <w:proofErr w:type="gramEnd"/>
      <w:r>
        <w:rPr>
          <w:rFonts w:ascii="Calibri" w:eastAsia="Calibri" w:hAnsi="Calibri" w:cs="Calibri"/>
          <w:highlight w:val="white"/>
        </w:rPr>
        <w:t xml:space="preserve"> </w:t>
      </w:r>
    </w:p>
    <w:p w14:paraId="457CD81D" w14:textId="77777777" w:rsidR="00C332B0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617B9D56" w14:textId="77777777" w:rsidR="00C332B0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  <w:r>
        <w:rPr>
          <w:rFonts w:ascii="Calibri" w:eastAsia="Calibri" w:hAnsi="Calibri" w:cs="Calibri"/>
        </w:rPr>
        <w:tab/>
      </w:r>
    </w:p>
    <w:p w14:paraId="5E4FCD0C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2: To adopt the </w:t>
      </w:r>
      <w:proofErr w:type="gramStart"/>
      <w:r>
        <w:rPr>
          <w:rFonts w:ascii="Calibri" w:eastAsia="Calibri" w:hAnsi="Calibri" w:cs="Calibri"/>
        </w:rPr>
        <w:t>Agenda</w:t>
      </w:r>
      <w:proofErr w:type="gramEnd"/>
      <w:r>
        <w:rPr>
          <w:rFonts w:ascii="Calibri" w:eastAsia="Calibri" w:hAnsi="Calibri" w:cs="Calibri"/>
        </w:rPr>
        <w:t xml:space="preserve"> as presented.</w:t>
      </w:r>
    </w:p>
    <w:p w14:paraId="367A3946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>Oskar Martin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Lucy </w:t>
      </w:r>
      <w:proofErr w:type="spellStart"/>
      <w:r>
        <w:rPr>
          <w:rFonts w:ascii="Calibri" w:eastAsia="Calibri" w:hAnsi="Calibri" w:cs="Calibri"/>
        </w:rPr>
        <w:t>Rachman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Vascotto</w:t>
      </w:r>
      <w:proofErr w:type="spellEnd"/>
    </w:p>
    <w:p w14:paraId="09F40C33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7284A4DD" w14:textId="77777777" w:rsidR="00C332B0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Confirmation of Previous Minutes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65B5B628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 xml:space="preserve">Motion 3: To accept the previous minutes for committees 4(23) and 5(23) as true and accurate records of those </w:t>
      </w:r>
      <w:proofErr w:type="gramStart"/>
      <w:r>
        <w:rPr>
          <w:rFonts w:ascii="Calibri" w:eastAsia="Calibri" w:hAnsi="Calibri" w:cs="Calibri"/>
        </w:rPr>
        <w:t>meetings</w:t>
      </w:r>
      <w:proofErr w:type="gramEnd"/>
    </w:p>
    <w:p w14:paraId="071A10C0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 James Gallagher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Seconded: Oskar Martin</w:t>
      </w:r>
    </w:p>
    <w:p w14:paraId="0E013EAA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CWD</w:t>
      </w:r>
    </w:p>
    <w:p w14:paraId="60CDB9FA" w14:textId="77777777" w:rsidR="00C332B0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4F648AD4" w14:textId="77777777" w:rsidR="00C332B0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5F2ECD24" w14:textId="77777777" w:rsidR="00C332B0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Correspondence</w:t>
      </w:r>
      <w:r>
        <w:rPr>
          <w:rFonts w:ascii="Calibri" w:eastAsia="Calibri" w:hAnsi="Calibri" w:cs="Calibri"/>
        </w:rPr>
        <w:t xml:space="preserve"> </w:t>
      </w:r>
    </w:p>
    <w:p w14:paraId="2180CE06" w14:textId="77777777" w:rsidR="00C332B0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656C7DE4" w14:textId="77777777" w:rsidR="00C332B0" w:rsidRDefault="00000000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Emma Dynes speaks to her OB report. James speaks to his report. </w:t>
      </w:r>
    </w:p>
    <w:p w14:paraId="0E267922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Motion 3: To accept the Office Bearer Reports </w:t>
      </w:r>
    </w:p>
    <w:p w14:paraId="7501D701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 James Gallagher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Seconded: Oskar Martin</w:t>
      </w:r>
    </w:p>
    <w:p w14:paraId="62A23068" w14:textId="77777777" w:rsidR="00C332B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0327E71E" w14:textId="77777777" w:rsidR="00C332B0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2CDA1B81" w14:textId="77777777" w:rsidR="00C332B0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Operational Business (Motions on Notice)</w:t>
      </w:r>
    </w:p>
    <w:p w14:paraId="465DE0C8" w14:textId="77777777" w:rsidR="00C332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General Business (Motions on Notice) </w:t>
      </w:r>
    </w:p>
    <w:p w14:paraId="1A853CFD" w14:textId="77777777" w:rsidR="00C332B0" w:rsidRDefault="00C332B0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32B0" w14:paraId="75B9690A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71B5" w14:textId="77777777" w:rsidR="00C332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Procedural: To bloc all motions in Item 9</w:t>
            </w:r>
          </w:p>
          <w:p w14:paraId="74F3DE47" w14:textId="77777777" w:rsidR="00C332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Moved: Oskar Martin Seconded: Lucy </w:t>
            </w:r>
            <w:proofErr w:type="spellStart"/>
            <w:r>
              <w:rPr>
                <w:rFonts w:ascii="Calibri" w:eastAsia="Calibri" w:hAnsi="Calibri" w:cs="Calibri"/>
                <w:b/>
              </w:rPr>
              <w:t>Rachman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Vascotto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AA34C78" w14:textId="77777777" w:rsidR="00C332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CARRIED 3-2</w:t>
            </w:r>
          </w:p>
        </w:tc>
      </w:tr>
    </w:tbl>
    <w:p w14:paraId="64FF8F7B" w14:textId="77777777" w:rsidR="00C332B0" w:rsidRDefault="00C332B0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32B0" w14:paraId="6DF1E986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3C6C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Motion 9.1</w:t>
            </w:r>
          </w:p>
          <w:p w14:paraId="448AD3CD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 the Environment Committee approves expenditure of up to $300 from the Events (General) budget line for catering for the Week 7 Collective</w:t>
            </w:r>
          </w:p>
          <w:p w14:paraId="1CEC2DC6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Moved: Oskar Martin</w:t>
            </w:r>
          </w:p>
          <w:p w14:paraId="2BA4D7A7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Seconded: Sam </w:t>
            </w:r>
            <w:proofErr w:type="spellStart"/>
            <w:r>
              <w:rPr>
                <w:rFonts w:ascii="Calibri" w:eastAsia="Calibri" w:hAnsi="Calibri" w:cs="Calibri"/>
                <w:b/>
              </w:rPr>
              <w:t>Rathnaweera</w:t>
            </w:r>
            <w:proofErr w:type="spellEnd"/>
          </w:p>
        </w:tc>
      </w:tr>
    </w:tbl>
    <w:p w14:paraId="74989AEF" w14:textId="77777777" w:rsidR="00C332B0" w:rsidRDefault="00C332B0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1D7CBA56" w14:textId="77777777" w:rsidR="00C332B0" w:rsidRDefault="00C332B0">
      <w:pPr>
        <w:spacing w:before="240" w:after="240"/>
        <w:rPr>
          <w:rFonts w:ascii="Calibri" w:eastAsia="Calibri" w:hAnsi="Calibri" w:cs="Calibri"/>
          <w:b/>
        </w:rPr>
      </w:pPr>
    </w:p>
    <w:p w14:paraId="5505444A" w14:textId="77777777" w:rsidR="00C332B0" w:rsidRDefault="00C332B0">
      <w:pPr>
        <w:spacing w:before="240" w:after="240"/>
        <w:rPr>
          <w:rFonts w:ascii="Calibri" w:eastAsia="Calibri" w:hAnsi="Calibri" w:cs="Calibri"/>
          <w:b/>
        </w:rPr>
      </w:pP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32B0" w14:paraId="5519F4FE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BCEC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Motion 9.2</w:t>
            </w:r>
          </w:p>
          <w:p w14:paraId="6471951B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 the Environment Committee approves expenditure of up to $300 from the Events (General) budget line for catering for the Week 8 Collective</w:t>
            </w:r>
          </w:p>
          <w:p w14:paraId="747211CF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Moved: Oskar Martin</w:t>
            </w:r>
          </w:p>
          <w:p w14:paraId="57222CB5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Seconded: Sam </w:t>
            </w:r>
            <w:proofErr w:type="spellStart"/>
            <w:r>
              <w:rPr>
                <w:rFonts w:ascii="Calibri" w:eastAsia="Calibri" w:hAnsi="Calibri" w:cs="Calibri"/>
                <w:b/>
              </w:rPr>
              <w:t>Rathnaweera</w:t>
            </w:r>
            <w:proofErr w:type="spellEnd"/>
          </w:p>
        </w:tc>
      </w:tr>
    </w:tbl>
    <w:p w14:paraId="5FD89AEC" w14:textId="77777777" w:rsidR="00C332B0" w:rsidRDefault="00C332B0">
      <w:pPr>
        <w:spacing w:before="240" w:after="240"/>
        <w:rPr>
          <w:rFonts w:ascii="Calibri" w:eastAsia="Calibri" w:hAnsi="Calibri" w:cs="Calibri"/>
          <w:b/>
        </w:rPr>
      </w:pPr>
    </w:p>
    <w:p w14:paraId="13BC4A18" w14:textId="77777777" w:rsidR="00C332B0" w:rsidRDefault="00C332B0">
      <w:pPr>
        <w:spacing w:before="240" w:after="240"/>
        <w:rPr>
          <w:rFonts w:ascii="Calibri" w:eastAsia="Calibri" w:hAnsi="Calibri" w:cs="Calibri"/>
          <w:b/>
        </w:rPr>
      </w:pPr>
    </w:p>
    <w:tbl>
      <w:tblPr>
        <w:tblStyle w:val="a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32B0" w14:paraId="235DD391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45F3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Motion 9.3</w:t>
            </w:r>
          </w:p>
          <w:p w14:paraId="164F3CD8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 the Environment Committee approves expenditure of an additional up to $100 from the Events (Campaigns) budget line for batteries for our megaphones</w:t>
            </w:r>
          </w:p>
          <w:p w14:paraId="78DDDB78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Moved: Oskar Martin</w:t>
            </w:r>
          </w:p>
          <w:p w14:paraId="723982DA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Seconded: Sam </w:t>
            </w:r>
            <w:proofErr w:type="spellStart"/>
            <w:r>
              <w:rPr>
                <w:rFonts w:ascii="Calibri" w:eastAsia="Calibri" w:hAnsi="Calibri" w:cs="Calibri"/>
                <w:b/>
              </w:rPr>
              <w:t>Rathnaweera</w:t>
            </w:r>
            <w:proofErr w:type="spellEnd"/>
          </w:p>
        </w:tc>
      </w:tr>
    </w:tbl>
    <w:p w14:paraId="618A2A94" w14:textId="77777777" w:rsidR="00C332B0" w:rsidRDefault="00C332B0">
      <w:pPr>
        <w:spacing w:before="240" w:after="240"/>
        <w:rPr>
          <w:rFonts w:ascii="Calibri" w:eastAsia="Calibri" w:hAnsi="Calibri" w:cs="Calibri"/>
          <w:b/>
        </w:rPr>
      </w:pPr>
    </w:p>
    <w:p w14:paraId="0C9065DB" w14:textId="77777777" w:rsidR="00C332B0" w:rsidRDefault="00C332B0">
      <w:pPr>
        <w:spacing w:before="240" w:after="240"/>
        <w:rPr>
          <w:rFonts w:ascii="Calibri" w:eastAsia="Calibri" w:hAnsi="Calibri" w:cs="Calibri"/>
          <w:b/>
        </w:rPr>
      </w:pPr>
    </w:p>
    <w:tbl>
      <w:tblPr>
        <w:tblStyle w:val="a3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32B0" w14:paraId="75F0753A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403A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Motion 9.4</w:t>
            </w:r>
          </w:p>
          <w:p w14:paraId="10CCB75B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 the Environment Committee approves expenditure of up to $500 from the Printing (General) budget line to produce posters for the May Day ‘people vs the rich’ protest organised by the National Union of Students</w:t>
            </w:r>
          </w:p>
          <w:p w14:paraId="18A2E013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Moved: Oskar Martin</w:t>
            </w:r>
          </w:p>
          <w:p w14:paraId="3B7AED5A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Seconded: Sam </w:t>
            </w:r>
            <w:proofErr w:type="spellStart"/>
            <w:r>
              <w:rPr>
                <w:rFonts w:ascii="Calibri" w:eastAsia="Calibri" w:hAnsi="Calibri" w:cs="Calibri"/>
                <w:b/>
              </w:rPr>
              <w:t>Rathnaweera</w:t>
            </w:r>
            <w:proofErr w:type="spellEnd"/>
          </w:p>
        </w:tc>
      </w:tr>
    </w:tbl>
    <w:p w14:paraId="24CE229D" w14:textId="77777777" w:rsidR="00C332B0" w:rsidRDefault="00C332B0">
      <w:pPr>
        <w:spacing w:before="240" w:after="240"/>
        <w:rPr>
          <w:rFonts w:ascii="Calibri" w:eastAsia="Calibri" w:hAnsi="Calibri" w:cs="Calibri"/>
          <w:b/>
        </w:rPr>
      </w:pPr>
    </w:p>
    <w:tbl>
      <w:tblPr>
        <w:tblStyle w:val="a4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32B0" w14:paraId="4084F71A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B449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Motion 9.5</w:t>
            </w:r>
          </w:p>
          <w:p w14:paraId="4F9B006D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That the Environment Committee approves expenditure of up to $500 from the Printing (General) budget line to produce posters supporting and promoting NTEU industrial action</w:t>
            </w:r>
          </w:p>
          <w:p w14:paraId="086C4060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Moved: Oskar Martin</w:t>
            </w:r>
          </w:p>
          <w:p w14:paraId="3BEE5022" w14:textId="77777777" w:rsidR="00C332B0" w:rsidRDefault="00000000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Seconded: Sam </w:t>
            </w:r>
            <w:proofErr w:type="spellStart"/>
            <w:r>
              <w:rPr>
                <w:rFonts w:ascii="Calibri" w:eastAsia="Calibri" w:hAnsi="Calibri" w:cs="Calibri"/>
                <w:b/>
              </w:rPr>
              <w:t>Rathnaweera</w:t>
            </w:r>
            <w:proofErr w:type="spellEnd"/>
          </w:p>
        </w:tc>
      </w:tr>
    </w:tbl>
    <w:p w14:paraId="4808769D" w14:textId="77777777" w:rsidR="00C332B0" w:rsidRDefault="00C332B0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tbl>
      <w:tblPr>
        <w:tblStyle w:val="a5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32B0" w14:paraId="594A4A37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3A88" w14:textId="77777777" w:rsidR="00C332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Motion: To move all motions in Item 9 </w:t>
            </w:r>
          </w:p>
          <w:p w14:paraId="34C1308C" w14:textId="77777777" w:rsidR="00C332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Moved: Oskar</w:t>
            </w:r>
          </w:p>
          <w:p w14:paraId="72704D16" w14:textId="77777777" w:rsidR="00C332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Seconded: Sam R</w:t>
            </w:r>
          </w:p>
        </w:tc>
      </w:tr>
    </w:tbl>
    <w:p w14:paraId="120DF853" w14:textId="77777777" w:rsidR="00C332B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James speaks to endorse the bloc of </w:t>
      </w:r>
      <w:proofErr w:type="gramStart"/>
      <w:r>
        <w:rPr>
          <w:rFonts w:ascii="Calibri" w:eastAsia="Calibri" w:hAnsi="Calibri" w:cs="Calibri"/>
        </w:rPr>
        <w:t>motions</w:t>
      </w:r>
      <w:proofErr w:type="gramEnd"/>
    </w:p>
    <w:p w14:paraId="3CFC418C" w14:textId="77777777" w:rsidR="00C332B0" w:rsidRDefault="00000000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VOTE: 3-2 CARRIED</w:t>
      </w:r>
    </w:p>
    <w:p w14:paraId="346B76F2" w14:textId="77777777" w:rsidR="00C332B0" w:rsidRDefault="00C332B0">
      <w:pPr>
        <w:widowControl w:val="0"/>
        <w:rPr>
          <w:rFonts w:ascii="Calibri" w:eastAsia="Calibri" w:hAnsi="Calibri" w:cs="Calibri"/>
          <w:b/>
        </w:rPr>
      </w:pPr>
    </w:p>
    <w:p w14:paraId="19BEE8A6" w14:textId="77777777" w:rsidR="00C332B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Other Business (Motions without Notice)</w:t>
      </w:r>
    </w:p>
    <w:p w14:paraId="4BEFEDC3" w14:textId="77777777" w:rsidR="00C332B0" w:rsidRDefault="00000000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11. Next Meeting</w:t>
      </w:r>
    </w:p>
    <w:p w14:paraId="4E813A4A" w14:textId="77777777" w:rsidR="00C332B0" w:rsidRDefault="00000000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Week 7 </w:t>
      </w:r>
    </w:p>
    <w:p w14:paraId="4EA60AAA" w14:textId="77777777" w:rsidR="00C332B0" w:rsidRDefault="00000000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 9</w:t>
      </w:r>
    </w:p>
    <w:p w14:paraId="52F3F72B" w14:textId="77EA2829" w:rsidR="00C332B0" w:rsidRDefault="00000000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 11</w:t>
      </w:r>
    </w:p>
    <w:p w14:paraId="6D13974A" w14:textId="0F888454" w:rsidR="00CD7692" w:rsidRDefault="00CD7692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Exact date/time to be determined by </w:t>
      </w:r>
      <w:proofErr w:type="spellStart"/>
      <w:proofErr w:type="gramStart"/>
      <w:r>
        <w:rPr>
          <w:rFonts w:ascii="Calibri" w:eastAsia="Calibri" w:hAnsi="Calibri" w:cs="Calibri"/>
        </w:rPr>
        <w:t>WhenIsGood</w:t>
      </w:r>
      <w:proofErr w:type="spellEnd"/>
      <w:proofErr w:type="gramEnd"/>
    </w:p>
    <w:p w14:paraId="745E1D89" w14:textId="77777777" w:rsidR="00C332B0" w:rsidRDefault="00000000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 Close</w:t>
      </w:r>
      <w:r>
        <w:rPr>
          <w:rFonts w:ascii="Calibri" w:eastAsia="Calibri" w:hAnsi="Calibri" w:cs="Calibri"/>
          <w:b/>
        </w:rPr>
        <w:tab/>
      </w:r>
    </w:p>
    <w:p w14:paraId="59A006B5" w14:textId="77777777" w:rsidR="00C332B0" w:rsidRDefault="00000000">
      <w:pPr>
        <w:spacing w:before="120" w:after="240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closed at (10.47).</w:t>
      </w:r>
    </w:p>
    <w:p w14:paraId="6B2E23FE" w14:textId="77777777" w:rsidR="00C332B0" w:rsidRDefault="00C332B0">
      <w:pPr>
        <w:spacing w:before="120" w:after="240"/>
        <w:ind w:left="360"/>
        <w:rPr>
          <w:rFonts w:ascii="Calibri" w:eastAsia="Calibri" w:hAnsi="Calibri" w:cs="Calibri"/>
          <w:i/>
        </w:rPr>
      </w:pPr>
    </w:p>
    <w:p w14:paraId="6427CA19" w14:textId="77777777" w:rsidR="00C332B0" w:rsidRDefault="00C332B0"/>
    <w:sectPr w:rsidR="00C332B0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760B" w14:textId="77777777" w:rsidR="00190255" w:rsidRDefault="00190255">
      <w:r>
        <w:separator/>
      </w:r>
    </w:p>
  </w:endnote>
  <w:endnote w:type="continuationSeparator" w:id="0">
    <w:p w14:paraId="6B8EAD72" w14:textId="77777777" w:rsidR="00190255" w:rsidRDefault="0019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FC9" w14:textId="77777777" w:rsidR="00C332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D769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FD31400" w14:textId="77777777" w:rsidR="00C332B0" w:rsidRDefault="00C332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1382" w14:textId="77777777" w:rsidR="00190255" w:rsidRDefault="00190255">
      <w:r>
        <w:separator/>
      </w:r>
    </w:p>
  </w:footnote>
  <w:footnote w:type="continuationSeparator" w:id="0">
    <w:p w14:paraId="6355F94B" w14:textId="77777777" w:rsidR="00190255" w:rsidRDefault="0019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E903" w14:textId="77777777" w:rsidR="00C332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sz w:val="16"/>
        <w:szCs w:val="16"/>
      </w:rPr>
      <w:t>Meeting of the Environment Committee 6(23)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6613"/>
    <w:multiLevelType w:val="multilevel"/>
    <w:tmpl w:val="7CB2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131CF4"/>
    <w:multiLevelType w:val="multilevel"/>
    <w:tmpl w:val="0BF4E69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5401783">
    <w:abstractNumId w:val="0"/>
  </w:num>
  <w:num w:numId="2" w16cid:durableId="1686903631">
    <w:abstractNumId w:val="1"/>
  </w:num>
  <w:num w:numId="3" w16cid:durableId="1694844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329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53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125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860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877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119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518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016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B0"/>
    <w:rsid w:val="00190255"/>
    <w:rsid w:val="004B749E"/>
    <w:rsid w:val="007279DA"/>
    <w:rsid w:val="00C332B0"/>
    <w:rsid w:val="00C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00DF"/>
  <w15:docId w15:val="{695CF432-BB12-4583-BDE9-7ED0DF52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lang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41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2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DaQVw7XFjZD63C7t84QNVx8feQ==">AMUW2mWO4ps45n4GtMpGTLynVTCwlkI8zLc0Jc2eOBst3KEYE5e0lmEcAC4viEQ/LTOBnOiCQMM8MCw68tE8y/tzBn1zeTIk6RyjYLNaAlxnymYYkXKNiH4=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Buksh</dc:creator>
  <cp:lastModifiedBy>James Gallagher</cp:lastModifiedBy>
  <cp:revision>2</cp:revision>
  <dcterms:created xsi:type="dcterms:W3CDTF">2023-05-08T10:05:00Z</dcterms:created>
  <dcterms:modified xsi:type="dcterms:W3CDTF">2023-05-08T10:05:00Z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